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7FD" w:rsidRPr="00CE1AB5" w:rsidRDefault="006247FD" w:rsidP="006247FD">
      <w:pPr>
        <w:pStyle w:val="11"/>
        <w:ind w:firstLine="700"/>
        <w:jc w:val="both"/>
        <w:rPr>
          <w:color w:val="auto"/>
        </w:rPr>
      </w:pPr>
      <w:r w:rsidRPr="00CE1AB5">
        <w:rPr>
          <w:color w:val="auto"/>
        </w:rPr>
        <w:t xml:space="preserve">Министерство экономического развития Курской области, как орган, ответственный за координацию совершенствования контрольной и надзорной деятельности в Курской области, разработало анимационный </w:t>
      </w:r>
      <w:proofErr w:type="spellStart"/>
      <w:proofErr w:type="gramStart"/>
      <w:r w:rsidRPr="00CE1AB5">
        <w:rPr>
          <w:color w:val="auto"/>
        </w:rPr>
        <w:t>видео-ролик</w:t>
      </w:r>
      <w:proofErr w:type="spellEnd"/>
      <w:proofErr w:type="gramEnd"/>
      <w:r w:rsidRPr="00CE1AB5">
        <w:rPr>
          <w:color w:val="auto"/>
        </w:rPr>
        <w:t xml:space="preserve"> «Предпринимателю о профилактическом визите» для информирования предпринимателей о профилактических визитах, являющихся частью контрольно</w:t>
      </w:r>
      <w:r w:rsidRPr="00CE1AB5">
        <w:rPr>
          <w:color w:val="auto"/>
        </w:rPr>
        <w:softHyphen/>
      </w:r>
      <w:r>
        <w:rPr>
          <w:color w:val="auto"/>
        </w:rPr>
        <w:t>-</w:t>
      </w:r>
      <w:r w:rsidRPr="00CE1AB5">
        <w:rPr>
          <w:color w:val="auto"/>
        </w:rPr>
        <w:t>надзорной деятельности.</w:t>
      </w:r>
    </w:p>
    <w:p w:rsidR="006247FD" w:rsidRDefault="006247FD" w:rsidP="006247FD">
      <w:pPr>
        <w:pStyle w:val="11"/>
        <w:tabs>
          <w:tab w:val="left" w:pos="2120"/>
          <w:tab w:val="left" w:pos="7501"/>
        </w:tabs>
        <w:ind w:firstLine="680"/>
        <w:jc w:val="both"/>
        <w:rPr>
          <w:color w:val="auto"/>
        </w:rPr>
      </w:pPr>
    </w:p>
    <w:p w:rsidR="006247FD" w:rsidRPr="00CE1AB5" w:rsidRDefault="006247FD" w:rsidP="006247FD">
      <w:pPr>
        <w:pStyle w:val="11"/>
        <w:tabs>
          <w:tab w:val="left" w:pos="2120"/>
          <w:tab w:val="left" w:pos="7501"/>
        </w:tabs>
        <w:ind w:firstLine="680"/>
        <w:jc w:val="both"/>
        <w:rPr>
          <w:color w:val="auto"/>
        </w:rPr>
      </w:pPr>
      <w:r w:rsidRPr="00CE1AB5">
        <w:rPr>
          <w:color w:val="auto"/>
        </w:rPr>
        <w:t>Видео</w:t>
      </w:r>
      <w:r w:rsidRPr="00CE1AB5">
        <w:rPr>
          <w:color w:val="auto"/>
        </w:rPr>
        <w:tab/>
        <w:t>доступно для скачивания</w:t>
      </w:r>
      <w:r w:rsidRPr="00CE1AB5">
        <w:rPr>
          <w:color w:val="auto"/>
        </w:rPr>
        <w:tab/>
        <w:t>по ссылке</w:t>
      </w:r>
    </w:p>
    <w:p w:rsidR="006247FD" w:rsidRPr="00CE1AB5" w:rsidRDefault="006247FD" w:rsidP="006247FD">
      <w:pPr>
        <w:pStyle w:val="11"/>
        <w:ind w:firstLine="0"/>
        <w:rPr>
          <w:color w:val="auto"/>
          <w:u w:val="single"/>
        </w:rPr>
      </w:pPr>
      <w:hyperlink r:id="rId5" w:history="1">
        <w:r w:rsidRPr="00CE1AB5">
          <w:rPr>
            <w:rStyle w:val="a7"/>
            <w:color w:val="auto"/>
          </w:rPr>
          <w:t>https://disk.yandex.r</w:t>
        </w:r>
        <w:r w:rsidRPr="00CE1AB5">
          <w:rPr>
            <w:rStyle w:val="a7"/>
            <w:color w:val="auto"/>
            <w:lang w:val="en-US"/>
          </w:rPr>
          <w:t>u</w:t>
        </w:r>
        <w:r w:rsidRPr="00CE1AB5">
          <w:rPr>
            <w:rStyle w:val="a7"/>
            <w:color w:val="auto"/>
          </w:rPr>
          <w:t>/</w:t>
        </w:r>
        <w:proofErr w:type="spellStart"/>
        <w:r w:rsidRPr="00CE1AB5">
          <w:rPr>
            <w:rStyle w:val="a7"/>
            <w:color w:val="auto"/>
          </w:rPr>
          <w:t>i</w:t>
        </w:r>
        <w:proofErr w:type="spellEnd"/>
        <w:r w:rsidRPr="00CE1AB5">
          <w:rPr>
            <w:rStyle w:val="a7"/>
            <w:color w:val="auto"/>
          </w:rPr>
          <w:t>/</w:t>
        </w:r>
        <w:proofErr w:type="spellStart"/>
        <w:r w:rsidRPr="00CE1AB5">
          <w:rPr>
            <w:rStyle w:val="a7"/>
            <w:color w:val="auto"/>
            <w:lang w:val="en-US"/>
          </w:rPr>
          <w:t>lO</w:t>
        </w:r>
        <w:proofErr w:type="spellEnd"/>
        <w:r w:rsidRPr="00CE1AB5">
          <w:rPr>
            <w:rStyle w:val="a7"/>
            <w:color w:val="auto"/>
          </w:rPr>
          <w:t>6AuDFUw-6hig</w:t>
        </w:r>
      </w:hyperlink>
      <w:r w:rsidRPr="00CE1AB5">
        <w:rPr>
          <w:color w:val="auto"/>
          <w:u w:val="single"/>
        </w:rPr>
        <w:t>.</w:t>
      </w:r>
    </w:p>
    <w:p w:rsidR="00A61905" w:rsidRPr="00FD40AD" w:rsidRDefault="00A61905" w:rsidP="00FD40AD">
      <w:pPr>
        <w:rPr>
          <w:szCs w:val="28"/>
        </w:rPr>
      </w:pPr>
    </w:p>
    <w:sectPr w:rsidR="00A61905" w:rsidRPr="00FD40AD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C77A5"/>
    <w:multiLevelType w:val="hybridMultilevel"/>
    <w:tmpl w:val="97BED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167FD"/>
    <w:rsid w:val="00026E8B"/>
    <w:rsid w:val="0005386D"/>
    <w:rsid w:val="00055644"/>
    <w:rsid w:val="00077663"/>
    <w:rsid w:val="000F5F7B"/>
    <w:rsid w:val="0013755E"/>
    <w:rsid w:val="00150020"/>
    <w:rsid w:val="00193C12"/>
    <w:rsid w:val="001B203E"/>
    <w:rsid w:val="0024012A"/>
    <w:rsid w:val="00293201"/>
    <w:rsid w:val="002B231E"/>
    <w:rsid w:val="003509CD"/>
    <w:rsid w:val="003D5C7F"/>
    <w:rsid w:val="003E1C7D"/>
    <w:rsid w:val="00412A52"/>
    <w:rsid w:val="00450DE2"/>
    <w:rsid w:val="00463EEA"/>
    <w:rsid w:val="004673F0"/>
    <w:rsid w:val="00503ED4"/>
    <w:rsid w:val="00582C73"/>
    <w:rsid w:val="005E7A3F"/>
    <w:rsid w:val="006247FD"/>
    <w:rsid w:val="00654FE8"/>
    <w:rsid w:val="00671D81"/>
    <w:rsid w:val="00742EC5"/>
    <w:rsid w:val="00763ADB"/>
    <w:rsid w:val="007877D6"/>
    <w:rsid w:val="007C0858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73F84"/>
    <w:rsid w:val="008B03B1"/>
    <w:rsid w:val="008D40AD"/>
    <w:rsid w:val="0093463F"/>
    <w:rsid w:val="00950789"/>
    <w:rsid w:val="009A1F87"/>
    <w:rsid w:val="009A68FD"/>
    <w:rsid w:val="009C3170"/>
    <w:rsid w:val="009C39A6"/>
    <w:rsid w:val="009F6761"/>
    <w:rsid w:val="00A61905"/>
    <w:rsid w:val="00AB232E"/>
    <w:rsid w:val="00B16B1B"/>
    <w:rsid w:val="00B60609"/>
    <w:rsid w:val="00BA4FCD"/>
    <w:rsid w:val="00BE272E"/>
    <w:rsid w:val="00BF6CB2"/>
    <w:rsid w:val="00C62325"/>
    <w:rsid w:val="00CA247C"/>
    <w:rsid w:val="00CA5A29"/>
    <w:rsid w:val="00D3017E"/>
    <w:rsid w:val="00DB707E"/>
    <w:rsid w:val="00DC05A6"/>
    <w:rsid w:val="00E00D8D"/>
    <w:rsid w:val="00E01A21"/>
    <w:rsid w:val="00E251F2"/>
    <w:rsid w:val="00E449AC"/>
    <w:rsid w:val="00E86705"/>
    <w:rsid w:val="00E96DFD"/>
    <w:rsid w:val="00EB2D36"/>
    <w:rsid w:val="00EC4A7C"/>
    <w:rsid w:val="00EE4BA5"/>
    <w:rsid w:val="00F912D2"/>
    <w:rsid w:val="00FD40AD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0">
    <w:name w:val="Заголовок №1"/>
    <w:basedOn w:val="a"/>
    <w:link w:val="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1">
    <w:name w:val="Основной текст1"/>
    <w:basedOn w:val="a"/>
    <w:link w:val="a5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paragraph" w:styleId="a6">
    <w:name w:val="List Paragraph"/>
    <w:basedOn w:val="a"/>
    <w:uiPriority w:val="34"/>
    <w:qFormat/>
    <w:rsid w:val="00E251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247FD"/>
    <w:rPr>
      <w:color w:val="0563C1"/>
      <w:u w:val="single"/>
    </w:rPr>
  </w:style>
  <w:style w:type="character" w:customStyle="1" w:styleId="a5">
    <w:name w:val="Основной текст_"/>
    <w:basedOn w:val="a0"/>
    <w:link w:val="11"/>
    <w:rsid w:val="006247FD"/>
    <w:rPr>
      <w:rFonts w:ascii="Times New Roman" w:eastAsia="Times New Roman" w:hAnsi="Times New Roman" w:cs="Times New Roman"/>
      <w:color w:val="201F29"/>
      <w:sz w:val="28"/>
      <w:szCs w:val="28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lO6AuDFUw-6hi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2024-06-11T09:12:00Z</cp:lastPrinted>
  <dcterms:created xsi:type="dcterms:W3CDTF">2024-06-18T12:00:00Z</dcterms:created>
  <dcterms:modified xsi:type="dcterms:W3CDTF">2024-06-18T12:00:00Z</dcterms:modified>
</cp:coreProperties>
</file>